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8201" w14:textId="77777777" w:rsidR="00B34E1A" w:rsidRDefault="009643BC">
      <w:r>
        <w:rPr>
          <w:noProof/>
        </w:rPr>
        <w:drawing>
          <wp:inline distT="0" distB="0" distL="0" distR="0" wp14:anchorId="0B41491E" wp14:editId="629EB4FA">
            <wp:extent cx="5743575" cy="942975"/>
            <wp:effectExtent l="0" t="0" r="9525" b="9525"/>
            <wp:docPr id="2" name="Billede 1" descr="C:\Users\T520\Documents\Documents\Campervenner\Campervenners brevhoved\Brevhov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1" descr="C:\Users\T520\Documents\Documents\Campervenner\Campervenners brevhoved\Brevhoved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E53BE2" w14:textId="6F24F5A7" w:rsidR="00926689" w:rsidRDefault="009D5139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           </w:t>
      </w:r>
      <w:r w:rsidR="00CE6BA7">
        <w:rPr>
          <w:b/>
          <w:bCs/>
          <w:i/>
          <w:iCs/>
          <w:sz w:val="40"/>
          <w:szCs w:val="40"/>
        </w:rPr>
        <w:t xml:space="preserve">    </w:t>
      </w:r>
      <w:r w:rsidRPr="009D5139">
        <w:rPr>
          <w:b/>
          <w:bCs/>
          <w:i/>
          <w:iCs/>
          <w:sz w:val="40"/>
          <w:szCs w:val="40"/>
        </w:rPr>
        <w:t>Tønder</w:t>
      </w:r>
      <w:r>
        <w:rPr>
          <w:b/>
          <w:bCs/>
          <w:i/>
          <w:iCs/>
          <w:sz w:val="40"/>
          <w:szCs w:val="40"/>
        </w:rPr>
        <w:t xml:space="preserve"> Festival 2023</w:t>
      </w:r>
    </w:p>
    <w:p w14:paraId="62606D26" w14:textId="58BCB4D0" w:rsidR="009D5139" w:rsidRDefault="009D5139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                  </w:t>
      </w:r>
      <w:r w:rsidR="00CE6BA7">
        <w:rPr>
          <w:b/>
          <w:bCs/>
          <w:i/>
          <w:iCs/>
          <w:sz w:val="40"/>
          <w:szCs w:val="40"/>
        </w:rPr>
        <w:t xml:space="preserve">     </w:t>
      </w:r>
      <w:r>
        <w:rPr>
          <w:b/>
          <w:bCs/>
          <w:i/>
          <w:iCs/>
          <w:sz w:val="40"/>
          <w:szCs w:val="40"/>
        </w:rPr>
        <w:t xml:space="preserve"> 24/8 – 27/8</w:t>
      </w:r>
    </w:p>
    <w:p w14:paraId="4EDD6647" w14:textId="6FA0848E" w:rsidR="009D5139" w:rsidRDefault="009D5139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Campervenner er igen i år blevet tilbudt</w:t>
      </w:r>
      <w:r w:rsidR="00D80452">
        <w:rPr>
          <w:i/>
          <w:iCs/>
          <w:sz w:val="32"/>
          <w:szCs w:val="32"/>
        </w:rPr>
        <w:t xml:space="preserve"> pladser på autocamperpladsen i forbindelse med årets festival. </w:t>
      </w:r>
    </w:p>
    <w:p w14:paraId="2FA28642" w14:textId="77777777" w:rsidR="00FA02BA" w:rsidRDefault="00FA02BA">
      <w:pPr>
        <w:rPr>
          <w:i/>
          <w:iCs/>
          <w:sz w:val="32"/>
          <w:szCs w:val="32"/>
        </w:rPr>
      </w:pPr>
    </w:p>
    <w:p w14:paraId="6A6F4B74" w14:textId="7C0A1F63" w:rsidR="00D80452" w:rsidRDefault="00D80452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Vi har fået 15 pladser fra torsdag den 24/8 til søndag 27/8, 3 nætter med vand, strøm og tømning samt adgang til bad og toilet</w:t>
      </w:r>
      <w:r w:rsidR="00CE6BA7">
        <w:rPr>
          <w:i/>
          <w:iCs/>
          <w:sz w:val="32"/>
          <w:szCs w:val="32"/>
        </w:rPr>
        <w:t>.</w:t>
      </w:r>
    </w:p>
    <w:p w14:paraId="30A41B7C" w14:textId="77777777" w:rsidR="00FA02BA" w:rsidRDefault="00FA02BA">
      <w:pPr>
        <w:rPr>
          <w:i/>
          <w:iCs/>
          <w:sz w:val="32"/>
          <w:szCs w:val="32"/>
        </w:rPr>
      </w:pPr>
    </w:p>
    <w:p w14:paraId="4BDFA659" w14:textId="453BDF0E" w:rsidR="00CE6BA7" w:rsidRDefault="00CE6BA7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Da vi i år har fået lidt færre pladser en sidst, er vi nødt til at hæve prisen til </w:t>
      </w:r>
    </w:p>
    <w:p w14:paraId="70D505E7" w14:textId="7642E6EB" w:rsidR="00CE6BA7" w:rsidRDefault="00CE6BA7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800:00 kr. men så er der også </w:t>
      </w:r>
      <w:r w:rsidR="00177F9E">
        <w:rPr>
          <w:i/>
          <w:iCs/>
          <w:sz w:val="32"/>
          <w:szCs w:val="32"/>
        </w:rPr>
        <w:t>3 stk. morgenbrød pr. vogn daglig.</w:t>
      </w:r>
    </w:p>
    <w:p w14:paraId="1E2BD9D6" w14:textId="77777777" w:rsidR="00FA02BA" w:rsidRDefault="00FA02BA">
      <w:pPr>
        <w:rPr>
          <w:i/>
          <w:iCs/>
          <w:sz w:val="32"/>
          <w:szCs w:val="32"/>
        </w:rPr>
      </w:pPr>
    </w:p>
    <w:p w14:paraId="78205872" w14:textId="7A6B65FB" w:rsidR="00177F9E" w:rsidRDefault="00177F9E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De nævnte pladser bliver tildelt efter </w:t>
      </w:r>
      <w:proofErr w:type="gramStart"/>
      <w:r>
        <w:rPr>
          <w:i/>
          <w:iCs/>
          <w:sz w:val="32"/>
          <w:szCs w:val="32"/>
        </w:rPr>
        <w:t>først til mølle princippet</w:t>
      </w:r>
      <w:proofErr w:type="gramEnd"/>
      <w:r>
        <w:rPr>
          <w:i/>
          <w:iCs/>
          <w:sz w:val="32"/>
          <w:szCs w:val="32"/>
        </w:rPr>
        <w:t>.</w:t>
      </w:r>
    </w:p>
    <w:p w14:paraId="1994A15A" w14:textId="77777777" w:rsidR="00FA02BA" w:rsidRDefault="00FA02BA">
      <w:pPr>
        <w:rPr>
          <w:i/>
          <w:iCs/>
          <w:sz w:val="32"/>
          <w:szCs w:val="32"/>
        </w:rPr>
      </w:pPr>
    </w:p>
    <w:p w14:paraId="42E69B54" w14:textId="7C89F0B9" w:rsidR="00177F9E" w:rsidRDefault="00177F9E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Campervenner kan ikke påtage sig at bestille og afhente billetter til festivalen men disse kan bestilles på festivalens hjemmeside.</w:t>
      </w:r>
    </w:p>
    <w:p w14:paraId="4585AB52" w14:textId="77777777" w:rsidR="00FA02BA" w:rsidRDefault="00FA02BA">
      <w:pPr>
        <w:rPr>
          <w:i/>
          <w:iCs/>
          <w:sz w:val="32"/>
          <w:szCs w:val="32"/>
        </w:rPr>
      </w:pPr>
    </w:p>
    <w:p w14:paraId="318DC1E5" w14:textId="7912840C" w:rsidR="00177F9E" w:rsidRDefault="00177F9E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Tilmelding til Knud på </w:t>
      </w:r>
      <w:hyperlink r:id="rId6" w:history="1">
        <w:r w:rsidRPr="008A2A4E">
          <w:rPr>
            <w:rStyle w:val="Hyperlink"/>
            <w:b/>
            <w:bCs/>
            <w:i/>
            <w:iCs/>
            <w:sz w:val="32"/>
            <w:szCs w:val="32"/>
          </w:rPr>
          <w:t>kceasy2@gmail.com</w:t>
        </w:r>
      </w:hyperlink>
      <w:r>
        <w:rPr>
          <w:i/>
          <w:iCs/>
          <w:sz w:val="32"/>
          <w:szCs w:val="32"/>
        </w:rPr>
        <w:t xml:space="preserve"> fra den </w:t>
      </w:r>
      <w:r w:rsidR="00FA02BA">
        <w:rPr>
          <w:i/>
          <w:iCs/>
          <w:sz w:val="32"/>
          <w:szCs w:val="32"/>
        </w:rPr>
        <w:t>22/</w:t>
      </w:r>
      <w:proofErr w:type="gramStart"/>
      <w:r w:rsidR="00FA02BA">
        <w:rPr>
          <w:i/>
          <w:iCs/>
          <w:sz w:val="32"/>
          <w:szCs w:val="32"/>
        </w:rPr>
        <w:t>5  kl.</w:t>
      </w:r>
      <w:proofErr w:type="gramEnd"/>
      <w:r w:rsidR="00FA02BA">
        <w:rPr>
          <w:i/>
          <w:iCs/>
          <w:sz w:val="32"/>
          <w:szCs w:val="32"/>
        </w:rPr>
        <w:t xml:space="preserve"> 09:00.</w:t>
      </w:r>
    </w:p>
    <w:p w14:paraId="09BEDFC0" w14:textId="77777777" w:rsidR="00FA02BA" w:rsidRDefault="00FA02BA">
      <w:pPr>
        <w:rPr>
          <w:i/>
          <w:iCs/>
          <w:sz w:val="32"/>
          <w:szCs w:val="32"/>
        </w:rPr>
      </w:pPr>
    </w:p>
    <w:p w14:paraId="6490F712" w14:textId="77777777" w:rsidR="00FA02BA" w:rsidRDefault="00FA02BA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Beløbet skal indbetales til foreningens konto, </w:t>
      </w:r>
      <w:proofErr w:type="spellStart"/>
      <w:r>
        <w:rPr>
          <w:i/>
          <w:iCs/>
          <w:sz w:val="32"/>
          <w:szCs w:val="32"/>
        </w:rPr>
        <w:t>reg</w:t>
      </w:r>
      <w:proofErr w:type="spellEnd"/>
      <w:r>
        <w:rPr>
          <w:i/>
          <w:iCs/>
          <w:sz w:val="32"/>
          <w:szCs w:val="32"/>
        </w:rPr>
        <w:t>. 0860 konto nr. 3531064312 husk at skrive medlems nr. og tønder</w:t>
      </w:r>
    </w:p>
    <w:p w14:paraId="11012181" w14:textId="76743E8F" w:rsidR="00FA02BA" w:rsidRDefault="00FA02BA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.</w:t>
      </w:r>
    </w:p>
    <w:p w14:paraId="34A99EB5" w14:textId="57DF424F" w:rsidR="00FA02BA" w:rsidRDefault="00FA02BA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Hvis vejret tillader, vil vi forsøge at få startet grillen en af aftenen. </w:t>
      </w:r>
    </w:p>
    <w:p w14:paraId="11BF6437" w14:textId="77777777" w:rsidR="00FA02BA" w:rsidRPr="00177F9E" w:rsidRDefault="00FA02BA">
      <w:pPr>
        <w:rPr>
          <w:i/>
          <w:iCs/>
          <w:sz w:val="32"/>
          <w:szCs w:val="32"/>
        </w:rPr>
      </w:pPr>
    </w:p>
    <w:p w14:paraId="7BBEA12C" w14:textId="5D712E03" w:rsidR="00926689" w:rsidRDefault="00926689"/>
    <w:sectPr w:rsidR="00926689" w:rsidSect="009643BC">
      <w:pgSz w:w="11906" w:h="16838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BC"/>
    <w:rsid w:val="00177F9E"/>
    <w:rsid w:val="00926689"/>
    <w:rsid w:val="00930D38"/>
    <w:rsid w:val="009643BC"/>
    <w:rsid w:val="009D5139"/>
    <w:rsid w:val="00B34E1A"/>
    <w:rsid w:val="00CE6BA7"/>
    <w:rsid w:val="00D80452"/>
    <w:rsid w:val="00E21CA6"/>
    <w:rsid w:val="00FA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2ABF"/>
  <w15:chartTrackingRefBased/>
  <w15:docId w15:val="{AA84FFF7-2594-40A5-96CE-38C920AD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77F9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77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ceasy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FEF3-3F1E-42CA-9A25-1D013747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Nielsen</dc:creator>
  <cp:keywords/>
  <dc:description/>
  <cp:lastModifiedBy>Knud Christoffersen</cp:lastModifiedBy>
  <cp:revision>2</cp:revision>
  <dcterms:created xsi:type="dcterms:W3CDTF">2023-05-15T18:05:00Z</dcterms:created>
  <dcterms:modified xsi:type="dcterms:W3CDTF">2023-05-15T18:05:00Z</dcterms:modified>
</cp:coreProperties>
</file>